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33" w:type="dxa"/>
        <w:jc w:val="center"/>
        <w:tblInd w:w="93" w:type="dxa"/>
        <w:tblLook w:val="04A0"/>
      </w:tblPr>
      <w:tblGrid>
        <w:gridCol w:w="439"/>
        <w:gridCol w:w="2090"/>
        <w:gridCol w:w="1326"/>
        <w:gridCol w:w="1714"/>
        <w:gridCol w:w="799"/>
        <w:gridCol w:w="3307"/>
        <w:gridCol w:w="3658"/>
      </w:tblGrid>
      <w:tr w:rsidR="00CA70E7" w:rsidRPr="00CA70E7" w:rsidTr="00ED3400">
        <w:trPr>
          <w:trHeight w:val="255"/>
          <w:jc w:val="center"/>
        </w:trPr>
        <w:tc>
          <w:tcPr>
            <w:tcW w:w="13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0E7" w:rsidRPr="00CA70E7" w:rsidRDefault="002600BB" w:rsidP="002600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Списки зачисленных в</w:t>
            </w:r>
            <w:r w:rsidR="00CA70E7" w:rsidRPr="00CA70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филолого-лингвистическ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ую</w:t>
            </w:r>
            <w:r w:rsidR="00CA70E7" w:rsidRPr="00CA70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школ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="00CA70E7" w:rsidRPr="00CA70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="00CA70E7" w:rsidRPr="00CA70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ФиLin</w:t>
            </w:r>
            <w:proofErr w:type="spellEnd"/>
            <w:r w:rsidR="00CA70E7" w:rsidRPr="00CA70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 2015</w:t>
            </w:r>
          </w:p>
        </w:tc>
      </w:tr>
      <w:tr w:rsidR="00CA70E7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70E7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Образовательное </w:t>
            </w:r>
            <w:proofErr w:type="spellStart"/>
            <w:r w:rsidRPr="00CA70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учереждение</w:t>
            </w:r>
            <w:proofErr w:type="spellEnd"/>
          </w:p>
        </w:tc>
      </w:tr>
      <w:tr w:rsidR="00CA70E7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Бурак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CA70E7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Варфоломеева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CA70E7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Габидулина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CA70E7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Емельянова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CA70E7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Корнишенкова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CA70E7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Корченкина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CA70E7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Лукашина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CA70E7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Мирошниченко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CA70E7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Солонина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CA70E7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Форсова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CA70E7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Харчкова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CA70E7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Чухарева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CA70E7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Шестаков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CA70E7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 13 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70E7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Беломытцева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"№23"</w:t>
            </w:r>
          </w:p>
        </w:tc>
      </w:tr>
      <w:tr w:rsidR="00CA70E7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Боброва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CA70E7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Дунаев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CA70E7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Зиновьева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0E7" w:rsidRPr="00CA70E7" w:rsidRDefault="00CA70E7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ED3400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00" w:rsidRPr="00CA70E7" w:rsidRDefault="00ED3400" w:rsidP="00B06E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00" w:rsidRDefault="00ED3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Кудрин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00" w:rsidRDefault="00ED3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Глеб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00" w:rsidRDefault="00ED3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Александрович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00" w:rsidRDefault="00ED3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00" w:rsidRDefault="00ED3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Озёрск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00" w:rsidRDefault="00ED3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 СОШ 32</w:t>
            </w:r>
          </w:p>
        </w:tc>
      </w:tr>
      <w:tr w:rsidR="00ED3400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00" w:rsidRPr="00CA70E7" w:rsidRDefault="00ED3400" w:rsidP="00B06E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Летаев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32</w:t>
            </w:r>
          </w:p>
        </w:tc>
      </w:tr>
      <w:tr w:rsidR="00ED3400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00" w:rsidRPr="00CA70E7" w:rsidRDefault="00ED3400" w:rsidP="00B06E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Пузикова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Аркадьевна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27</w:t>
            </w:r>
          </w:p>
        </w:tc>
      </w:tr>
      <w:tr w:rsidR="00ED3400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00" w:rsidRPr="00CA70E7" w:rsidRDefault="00ED3400" w:rsidP="00B06E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Санникова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Злата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ED3400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00" w:rsidRPr="00CA70E7" w:rsidRDefault="00ED3400" w:rsidP="00B06E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Тюлина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ED3400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00" w:rsidRPr="00CA70E7" w:rsidRDefault="00ED3400" w:rsidP="00B06E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Царева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ED3400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Чупрунов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Аркадий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ED3400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ED340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 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Pr="00CA70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3400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ED34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Безногова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ED3400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B06E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Белоусова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ED3400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00" w:rsidRPr="00CA70E7" w:rsidRDefault="00ED3400" w:rsidP="00B06E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Грушевая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ED3400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00" w:rsidRPr="00CA70E7" w:rsidRDefault="00ED3400" w:rsidP="00B06E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Зенков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ED3400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00" w:rsidRPr="00CA70E7" w:rsidRDefault="00ED3400" w:rsidP="00B06E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Илюшкина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ED3400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00" w:rsidRPr="00CA70E7" w:rsidRDefault="00ED3400" w:rsidP="00B06E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Кириллова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ED3400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00" w:rsidRPr="00CA70E7" w:rsidRDefault="00ED3400" w:rsidP="00B06E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Крюкова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ED3400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00" w:rsidRPr="00CA70E7" w:rsidRDefault="00ED3400" w:rsidP="00B06E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Лызлов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ED3400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00" w:rsidRPr="00CA70E7" w:rsidRDefault="00ED3400" w:rsidP="00B06E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24</w:t>
            </w:r>
          </w:p>
        </w:tc>
      </w:tr>
      <w:tr w:rsidR="00ED3400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00" w:rsidRPr="00CA70E7" w:rsidRDefault="00ED3400" w:rsidP="00B06E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Перова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ED3400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00" w:rsidRPr="00CA70E7" w:rsidRDefault="00ED3400" w:rsidP="00B06E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Саломатина</w:t>
            </w:r>
            <w:proofErr w:type="spellEnd"/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ED3400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00" w:rsidRPr="00CA70E7" w:rsidRDefault="00ED3400" w:rsidP="00B06E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Соловов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Никита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Владиславович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ED3400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00" w:rsidRPr="00CA70E7" w:rsidRDefault="00ED3400" w:rsidP="00B06E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Стельмах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№32</w:t>
            </w:r>
          </w:p>
        </w:tc>
      </w:tr>
      <w:tr w:rsidR="00ED3400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00" w:rsidRPr="00CA70E7" w:rsidRDefault="00ED3400" w:rsidP="00B06E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Усанина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 33</w:t>
            </w:r>
          </w:p>
        </w:tc>
      </w:tr>
      <w:tr w:rsidR="00ED3400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Шамсудинова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ED3400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 15 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3400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B06E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Авагян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Размиковна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Коркино, пос. </w:t>
            </w:r>
            <w:proofErr w:type="gramStart"/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Первомайский</w:t>
            </w:r>
            <w:proofErr w:type="gramEnd"/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МКОУ СОШ №28</w:t>
            </w:r>
          </w:p>
        </w:tc>
      </w:tr>
      <w:tr w:rsidR="00ED3400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00" w:rsidRPr="00CA70E7" w:rsidRDefault="00ED3400" w:rsidP="00B06E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Елена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денисовна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Мелеуз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МОБУ Лицей номер 6</w:t>
            </w:r>
          </w:p>
        </w:tc>
      </w:tr>
      <w:tr w:rsidR="00ED3400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00" w:rsidRPr="00CA70E7" w:rsidRDefault="00ED3400" w:rsidP="00B06E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Гребенкина</w:t>
            </w:r>
            <w:proofErr w:type="spellEnd"/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Лицей №11 г. Челябинска</w:t>
            </w:r>
          </w:p>
        </w:tc>
      </w:tr>
      <w:tr w:rsidR="00ED3400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00" w:rsidRPr="00CA70E7" w:rsidRDefault="00ED3400" w:rsidP="00B06E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Калёнкина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№32</w:t>
            </w:r>
          </w:p>
        </w:tc>
      </w:tr>
      <w:tr w:rsidR="00ED3400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00" w:rsidRPr="00CA70E7" w:rsidRDefault="00ED3400" w:rsidP="00B06E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Каспрук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№32</w:t>
            </w:r>
          </w:p>
        </w:tc>
      </w:tr>
      <w:tr w:rsidR="00ED3400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Меркин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Мелеуз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МОБУ Лицей №6</w:t>
            </w:r>
          </w:p>
        </w:tc>
      </w:tr>
      <w:tr w:rsidR="00ED3400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 6 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3400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B06E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Газизова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Азатовна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 СОШ №32</w:t>
            </w:r>
          </w:p>
        </w:tc>
      </w:tr>
      <w:tr w:rsidR="00ED3400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00" w:rsidRPr="00CA70E7" w:rsidRDefault="00ED3400" w:rsidP="00B06E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№27</w:t>
            </w:r>
          </w:p>
        </w:tc>
      </w:tr>
      <w:tr w:rsidR="00ED3400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00" w:rsidRPr="00CA70E7" w:rsidRDefault="00ED3400" w:rsidP="00B06E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Мусальникова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ED3400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00" w:rsidRPr="00CA70E7" w:rsidRDefault="00ED3400" w:rsidP="00B06E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Погорелова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лицей 11</w:t>
            </w:r>
          </w:p>
        </w:tc>
      </w:tr>
      <w:tr w:rsidR="00ED3400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  <w:bookmarkStart w:id="0" w:name="_GoBack"/>
            <w:bookmarkEnd w:id="0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Симанычев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ED3400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 5 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3400" w:rsidRPr="00CA70E7" w:rsidTr="00ED3400">
        <w:trPr>
          <w:trHeight w:val="255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ED34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0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  <w:r w:rsidRPr="00CA70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человек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00" w:rsidRPr="00CA70E7" w:rsidRDefault="00ED3400" w:rsidP="00CA70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818F0" w:rsidRDefault="009818F0"/>
    <w:sectPr w:rsidR="009818F0" w:rsidSect="00CA70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A70E7"/>
    <w:rsid w:val="002600BB"/>
    <w:rsid w:val="009818F0"/>
    <w:rsid w:val="00AA0475"/>
    <w:rsid w:val="00CA70E7"/>
    <w:rsid w:val="00ED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477</Words>
  <Characters>2724</Characters>
  <Application>Microsoft Office Word</Application>
  <DocSecurity>0</DocSecurity>
  <Lines>22</Lines>
  <Paragraphs>6</Paragraphs>
  <ScaleCrop>false</ScaleCrop>
  <Company>Krokoz™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Александрович Войтко</dc:creator>
  <cp:lastModifiedBy>Олег Владимирович</cp:lastModifiedBy>
  <cp:revision>4</cp:revision>
  <dcterms:created xsi:type="dcterms:W3CDTF">2015-10-04T18:56:00Z</dcterms:created>
  <dcterms:modified xsi:type="dcterms:W3CDTF">2015-10-06T08:53:00Z</dcterms:modified>
</cp:coreProperties>
</file>